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E" w:rsidRPr="00B97C8C" w:rsidRDefault="00B97C8C" w:rsidP="00B97C8C">
      <w:pPr>
        <w:jc w:val="center"/>
        <w:rPr>
          <w:b/>
          <w:sz w:val="32"/>
          <w:szCs w:val="32"/>
        </w:rPr>
      </w:pPr>
      <w:r w:rsidRPr="00B97C8C">
        <w:rPr>
          <w:b/>
          <w:sz w:val="32"/>
          <w:szCs w:val="32"/>
        </w:rPr>
        <w:t>ŽÁDOST ZÁKONNÉHO ZÁSTUPCE O UVOLNĚNÍ ŽÁKA</w:t>
      </w:r>
    </w:p>
    <w:p w:rsidR="00B97C8C" w:rsidRPr="00B97C8C" w:rsidRDefault="00B97C8C" w:rsidP="00B97C8C">
      <w:pPr>
        <w:jc w:val="center"/>
        <w:rPr>
          <w:b/>
          <w:sz w:val="32"/>
          <w:szCs w:val="32"/>
        </w:rPr>
      </w:pPr>
      <w:r w:rsidRPr="00B97C8C">
        <w:rPr>
          <w:b/>
          <w:sz w:val="32"/>
          <w:szCs w:val="32"/>
        </w:rPr>
        <w:t>v případě pozitivního testu COVID – 19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Žádám o uvolnění dítěte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(jméno, příjmení)…………………………………………………………………………………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žáka třídy……………………………………………………………….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Prosím, aby tato žádost byla chápána jako pokyn zákonného zástupce k uvolnění dítěte. Prohlašuji, že od okamžiku, kdy dítě v souladu s touto žádostí opustí prostory budovy</w:t>
      </w:r>
      <w:bookmarkStart w:id="0" w:name="_GoBack"/>
      <w:bookmarkEnd w:id="0"/>
      <w:r>
        <w:rPr>
          <w:sz w:val="28"/>
          <w:szCs w:val="28"/>
        </w:rPr>
        <w:t>, kde se žák testuje, přebírám za něj odpovědnost a jsem si vědom/a právních důsledků s tím spojených.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Pokud není v tomto pokynu výslovně uvedeno jinak, má být dítě uvolněno samostatně, aniž by bylo převzato zákonným zástupcem.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Žádost o uvolnění platí po celou dobu testování studentů na COVID-19.</w:t>
      </w:r>
    </w:p>
    <w:p w:rsid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      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>……………………………………………………….</w:t>
      </w:r>
    </w:p>
    <w:p w:rsidR="00B97C8C" w:rsidRPr="00B97C8C" w:rsidRDefault="00B97C8C" w:rsidP="00B97C8C">
      <w:pPr>
        <w:rPr>
          <w:sz w:val="28"/>
          <w:szCs w:val="28"/>
        </w:rPr>
      </w:pPr>
      <w:r>
        <w:rPr>
          <w:sz w:val="28"/>
          <w:szCs w:val="28"/>
        </w:rPr>
        <w:t>Podpis zákonného zástupce…………………………………………………………………</w:t>
      </w:r>
    </w:p>
    <w:sectPr w:rsidR="00B97C8C" w:rsidRPr="00B97C8C" w:rsidSect="006E72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C"/>
    <w:rsid w:val="006A709E"/>
    <w:rsid w:val="006E7209"/>
    <w:rsid w:val="00B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2021-08-26T09:34:00Z</dcterms:created>
  <dcterms:modified xsi:type="dcterms:W3CDTF">2021-08-26T09:39:00Z</dcterms:modified>
</cp:coreProperties>
</file>